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5"/>
        <w:gridCol w:w="7694"/>
      </w:tblGrid>
      <w:tr w:rsidR="00662AC2" w:rsidTr="00662AC2">
        <w:trPr>
          <w:trHeight w:val="2466"/>
        </w:trPr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695450" cy="2305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Акылбеков Арсен Талгатович</w:t>
            </w:r>
          </w:p>
          <w:bookmarkEnd w:id="0"/>
          <w:p w:rsidR="00662AC2" w:rsidRDefault="00662AC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Қаржыгер 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Жоғары білімді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16.04.2002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үйленбеген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87058422531</w:t>
            </w:r>
          </w:p>
          <w:p w:rsidR="00662AC2" w:rsidRDefault="00662AC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2AC2" w:rsidRPr="00662AC2" w:rsidTr="00662AC2"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Қаржыгер</w:t>
            </w: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2021</w:t>
            </w: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Еуразиялық банк, Талдықорған қаласы, Гагарин көшесі, 136</w:t>
            </w: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2022</w:t>
            </w:r>
          </w:p>
          <w:p w:rsidR="00662AC2" w:rsidRDefault="00662AC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Талдықорған қаласы бойынша Мемлекеттік кірістер басқармасы</w:t>
            </w:r>
          </w:p>
        </w:tc>
      </w:tr>
      <w:tr w:rsidR="00662AC2" w:rsidRPr="00662AC2" w:rsidTr="00662AC2"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62AC2" w:rsidRDefault="00662AC2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Эканомика және Құқық жоғарғы мектебі, Қаржыгер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 жылдың қыркүйегі, ішкі оқу формасы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Экономика және Құқық ғылымдары, Ілияс Жансүгіров атындағы Жетісу университеті 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 құрайды.</w:t>
            </w:r>
          </w:p>
        </w:tc>
      </w:tr>
      <w:tr w:rsidR="00662AC2" w:rsidTr="00662AC2">
        <w:tc>
          <w:tcPr>
            <w:tcW w:w="3106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12.10.2021 – 12.01.2022</w:t>
            </w:r>
          </w:p>
          <w:p w:rsidR="00662AC2" w:rsidRDefault="00662AC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Кіші менеджер / бизнес орталығы «АЛАТАУ» Алматы қаласы</w:t>
            </w:r>
          </w:p>
          <w:p w:rsidR="00662AC2" w:rsidRDefault="00662AC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2AC2" w:rsidRDefault="00662AC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05.02.2022 – 05.05.2022</w:t>
            </w:r>
          </w:p>
          <w:p w:rsidR="00662AC2" w:rsidRDefault="00662AC2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Аудитор / «ТҰРАР» бизнес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орталығы</w:t>
            </w:r>
            <w:proofErr w:type="spellEnd"/>
          </w:p>
        </w:tc>
      </w:tr>
      <w:tr w:rsidR="00662AC2" w:rsidTr="00662AC2"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 тілі – негізгі деңгей (A2)</w:t>
            </w:r>
          </w:p>
          <w:p w:rsidR="00662AC2" w:rsidRDefault="00662AC2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«Excel» сенімді қолданушысы</w:t>
            </w:r>
          </w:p>
        </w:tc>
      </w:tr>
      <w:tr w:rsidR="00662AC2" w:rsidRPr="00662AC2" w:rsidTr="00662AC2">
        <w:trPr>
          <w:trHeight w:val="758"/>
        </w:trPr>
        <w:tc>
          <w:tcPr>
            <w:tcW w:w="310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– Жоғары өнімділік және өзін-өзі ұйымдастыру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- Жауапкершілік және егжей-тегжейге назар аудару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– Аналитикалық ойлау және көп тапсырма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- Коммуникативті және топтық жұмыс дағдылары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– Нәтижеге жетуге ұмтылу және табандылық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– Болжау   және стресстік жағдайларда төзімділік</w:t>
            </w:r>
          </w:p>
        </w:tc>
      </w:tr>
      <w:tr w:rsidR="00662AC2" w:rsidRPr="00662AC2" w:rsidTr="00662AC2">
        <w:trPr>
          <w:gridBefore w:val="1"/>
          <w:wBefore w:w="141" w:type="dxa"/>
          <w:trHeight w:val="1041"/>
        </w:trPr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</w:tc>
      </w:tr>
      <w:tr w:rsidR="00662AC2" w:rsidRPr="00662AC2" w:rsidTr="00662AC2">
        <w:trPr>
          <w:gridBefore w:val="1"/>
          <w:wBefore w:w="141" w:type="dxa"/>
        </w:trPr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hAnsi="Times New Roman"/>
                <w:lang w:val="kk-KZ"/>
              </w:rPr>
              <w:t>B. санатындағы көлік жұргізуші күәлігі</w:t>
            </w:r>
          </w:p>
          <w:p w:rsidR="00662AC2" w:rsidRDefault="00662AC2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Бос уақыттағы әрекеттеріңіз: спортпен айналысу</w:t>
            </w:r>
          </w:p>
        </w:tc>
      </w:tr>
    </w:tbl>
    <w:p w:rsidR="00662AC2" w:rsidRDefault="00662AC2" w:rsidP="00662AC2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br w:type="page"/>
      </w:r>
    </w:p>
    <w:tbl>
      <w:tblPr>
        <w:tblW w:w="1066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5"/>
        <w:gridCol w:w="14"/>
        <w:gridCol w:w="7686"/>
      </w:tblGrid>
      <w:tr w:rsidR="00662AC2" w:rsidTr="00662AC2">
        <w:trPr>
          <w:trHeight w:val="2466"/>
        </w:trPr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1695450" cy="2305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Акылбеков Арсен Талгатович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Финансист</w:t>
            </w:r>
          </w:p>
          <w:p w:rsidR="00662AC2" w:rsidRDefault="00662AC2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Высшее</w:t>
            </w:r>
          </w:p>
          <w:p w:rsidR="00662AC2" w:rsidRDefault="00662A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рождения: 16.04.2002</w:t>
            </w:r>
          </w:p>
          <w:p w:rsidR="00662AC2" w:rsidRDefault="00662A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положение:не женат</w:t>
            </w:r>
          </w:p>
          <w:p w:rsidR="00662AC2" w:rsidRDefault="00662A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87058422531</w:t>
            </w:r>
          </w:p>
          <w:p w:rsidR="00662AC2" w:rsidRDefault="00662A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62AC2" w:rsidTr="00662AC2">
        <w:tc>
          <w:tcPr>
            <w:tcW w:w="29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7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Финансист</w:t>
            </w:r>
          </w:p>
          <w:p w:rsidR="00662AC2" w:rsidRDefault="00662AC2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2AC2" w:rsidRDefault="00662AC2">
            <w:p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г. </w:t>
            </w:r>
          </w:p>
          <w:p w:rsidR="00662AC2" w:rsidRDefault="00662A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Евразийский банк на улице Гагарина 136, в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г.Талдыкорган</w:t>
            </w:r>
            <w:proofErr w:type="spellEnd"/>
          </w:p>
          <w:p w:rsidR="00662AC2" w:rsidRDefault="00662AC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2022г.</w:t>
            </w:r>
          </w:p>
          <w:p w:rsidR="00662AC2" w:rsidRDefault="00662A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Управление государственными доходами по городу Талдыкорган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62AC2" w:rsidTr="00662AC2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62AC2" w:rsidRDefault="00662AC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 и Право</w:t>
            </w:r>
          </w:p>
          <w:p w:rsidR="00662AC2" w:rsidRDefault="00662AC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2019г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Финансы Очная</w:t>
            </w:r>
          </w:p>
          <w:p w:rsidR="00662AC2" w:rsidRDefault="00662AC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kk-KZ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всё время обучения — .</w:t>
            </w:r>
          </w:p>
        </w:tc>
      </w:tr>
      <w:tr w:rsidR="00662AC2" w:rsidTr="00662AC2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62AC2" w:rsidRDefault="00662AC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12.10.2021 – 12.01.2022</w:t>
            </w:r>
          </w:p>
          <w:p w:rsidR="00662AC2" w:rsidRDefault="00662AC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Младший менеджер / бизнес центр “АЛАТАУ” город алматы</w:t>
            </w:r>
          </w:p>
          <w:p w:rsidR="00662AC2" w:rsidRDefault="00662AC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05.02.2022 – 05.05.2022</w:t>
            </w:r>
          </w:p>
          <w:p w:rsidR="00662AC2" w:rsidRDefault="00662AC2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Аудитор  / бизнес центр “TURAR”</w:t>
            </w:r>
          </w:p>
        </w:tc>
      </w:tr>
      <w:tr w:rsidR="00662AC2" w:rsidTr="00662AC2"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языки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английский язык –  базовый уровень  (А2)</w:t>
            </w:r>
          </w:p>
          <w:p w:rsidR="00662AC2" w:rsidRDefault="00662AC2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уверенный пользователь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662AC2" w:rsidTr="00662AC2">
        <w:trPr>
          <w:trHeight w:val="758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 Высокая работоспособность и самоорганизация</w:t>
            </w:r>
          </w:p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 Ответственность и внимательность к деталям</w:t>
            </w:r>
          </w:p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Аналитический склад ума и многозадачность </w:t>
            </w:r>
          </w:p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– Коммуникабельность и навык командной работы </w:t>
            </w:r>
          </w:p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– Стремление к достижению результат и настойчивость</w:t>
            </w:r>
          </w:p>
          <w:p w:rsidR="00662AC2" w:rsidRDefault="00662AC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- Умение прогнозировать и проявлять стойкость в стрессовых ситуациях</w:t>
            </w:r>
          </w:p>
        </w:tc>
      </w:tr>
      <w:tr w:rsidR="00662AC2" w:rsidTr="00662AC2">
        <w:trPr>
          <w:trHeight w:val="1041"/>
        </w:trPr>
        <w:tc>
          <w:tcPr>
            <w:tcW w:w="297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 отмечен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662AC2" w:rsidTr="00662AC2">
        <w:tc>
          <w:tcPr>
            <w:tcW w:w="297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662AC2" w:rsidRDefault="00662AC2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Категория B </w:t>
            </w:r>
          </w:p>
          <w:p w:rsidR="00662AC2" w:rsidRDefault="00662AC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заниматься спортом</w:t>
            </w:r>
          </w:p>
          <w:p w:rsidR="00662AC2" w:rsidRDefault="00662AC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62AC2" w:rsidRDefault="00662AC2" w:rsidP="00662A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857" w:tblpY="676"/>
        <w:tblW w:w="107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9"/>
        <w:gridCol w:w="7691"/>
      </w:tblGrid>
      <w:tr w:rsidR="00662AC2" w:rsidTr="00662AC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1666875" cy="2257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Akylbekov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Arsen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Talgatovich</w:t>
            </w:r>
            <w:proofErr w:type="spellEnd"/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0"/>
                <w:szCs w:val="20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Financier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Date of birth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16.04.2002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single</w:t>
            </w:r>
          </w:p>
          <w:p w:rsidR="00662AC2" w:rsidRDefault="00662A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87058422531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</w:tr>
      <w:tr w:rsidR="00662AC2" w:rsidRPr="00662AC2" w:rsidTr="00662AC2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662AC2" w:rsidRDefault="00662A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Financier</w:t>
            </w:r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2021</w:t>
            </w:r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Eurasian bank on Gagarin street 136,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2022</w:t>
            </w:r>
          </w:p>
          <w:p w:rsidR="00662AC2" w:rsidRDefault="00662AC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State revenue management for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62AC2" w:rsidRPr="00662AC2" w:rsidTr="00662AC2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662AC2" w:rsidRDefault="00662A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Economics and Law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September 2019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Finance Full-time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University named after Ilyas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 city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>The average score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highlight w:val="yellow"/>
                <w:lang w:val="en" w:eastAsia="ru-RU"/>
              </w:rPr>
              <w:t>GPA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" w:eastAsia="ru-RU"/>
              </w:rPr>
              <w:t xml:space="preserve">) for the entire period of study is 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62AC2" w:rsidRPr="00662AC2" w:rsidTr="00662AC2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662AC2" w:rsidRDefault="00662A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12.10.2021 – 12.01.2022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Junior manager / business center “ALATAY” city of Аlmaty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05.02.2022 – 05.05.2022</w:t>
            </w:r>
          </w:p>
          <w:p w:rsidR="00662AC2" w:rsidRDefault="00662A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Auditor / business center “TURAR” city of Аlmaty</w:t>
            </w:r>
          </w:p>
        </w:tc>
      </w:tr>
      <w:tr w:rsidR="00662AC2" w:rsidRPr="00662AC2" w:rsidTr="00662AC2"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Foreign languages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English - basic level (A2)</w:t>
            </w:r>
          </w:p>
          <w:p w:rsidR="00662AC2" w:rsidRDefault="00662AC2">
            <w:pPr>
              <w:widowControl w:val="0"/>
              <w:shd w:val="clear" w:color="auto" w:fill="FFFFFF"/>
              <w:spacing w:after="0"/>
              <w:ind w:left="1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PC knowledge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confident user of “Excel”</w:t>
            </w:r>
          </w:p>
        </w:tc>
      </w:tr>
      <w:tr w:rsidR="00662AC2" w:rsidRPr="00662AC2" w:rsidTr="00662AC2"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High performance and self-organization</w:t>
            </w:r>
          </w:p>
          <w:p w:rsidR="00662AC2" w:rsidRDefault="0066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Responsibility and attention to detail</w:t>
            </w:r>
          </w:p>
          <w:p w:rsidR="00662AC2" w:rsidRDefault="0066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Analytical mindset and multitasking</w:t>
            </w:r>
          </w:p>
          <w:p w:rsidR="00662AC2" w:rsidRDefault="00662A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Communication and teamwork skills</w:t>
            </w:r>
          </w:p>
          <w:p w:rsidR="00662AC2" w:rsidRDefault="00662AC2">
            <w:pPr>
              <w:spacing w:after="1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Desire to achieve results and perseverance 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Ability to predict and be resilient in stressful situations</w:t>
            </w:r>
          </w:p>
        </w:tc>
      </w:tr>
      <w:tr w:rsidR="00662AC2" w:rsidRPr="00662AC2" w:rsidTr="00662AC2">
        <w:trPr>
          <w:trHeight w:val="104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62AC2" w:rsidRDefault="00662AC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During the internship was marked with an "excellent" rating</w:t>
            </w:r>
          </w:p>
        </w:tc>
      </w:tr>
      <w:tr w:rsidR="00662AC2" w:rsidRPr="00662AC2" w:rsidTr="00662AC2"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662AC2" w:rsidRDefault="00662AC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license: Category B</w:t>
            </w:r>
          </w:p>
          <w:p w:rsidR="00662AC2" w:rsidRDefault="00662A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 doing sport</w:t>
            </w:r>
          </w:p>
          <w:p w:rsidR="00662AC2" w:rsidRDefault="00662AC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662AC2" w:rsidRDefault="00662AC2" w:rsidP="00662AC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62AC2" w:rsidRDefault="00662AC2" w:rsidP="00662AC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5855B0" w:rsidRPr="00662AC2" w:rsidRDefault="005855B0">
      <w:pPr>
        <w:rPr>
          <w:lang w:val="en-US"/>
        </w:rPr>
      </w:pPr>
    </w:p>
    <w:sectPr w:rsidR="005855B0" w:rsidRPr="00662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C251C"/>
    <w:multiLevelType w:val="hybridMultilevel"/>
    <w:tmpl w:val="A0DA7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51281"/>
    <w:multiLevelType w:val="hybridMultilevel"/>
    <w:tmpl w:val="A7D2D4A8"/>
    <w:lvl w:ilvl="0" w:tplc="1BACDD76">
      <w:start w:val="1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C2"/>
    <w:rsid w:val="005855B0"/>
    <w:rsid w:val="0066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98511-8184-40A7-9549-921DEE1C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2A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7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2022-11-22T10:21:00Z</dcterms:created>
  <dcterms:modified xsi:type="dcterms:W3CDTF">2022-11-22T10:22:00Z</dcterms:modified>
</cp:coreProperties>
</file>